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E1223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К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О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Ш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А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Р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</w:t>
      </w:r>
      <w:r>
        <w:rPr>
          <w:rFonts w:hint="default" w:ascii="Arial Narrow" w:hAnsi="Arial Narrow"/>
          <w:b/>
          <w:bCs/>
          <w:sz w:val="28"/>
          <w:szCs w:val="28"/>
          <w:lang w:val="sr-Cyrl-RS"/>
        </w:rPr>
        <w:t xml:space="preserve"> </w:t>
      </w:r>
      <w:bookmarkStart w:id="1" w:name="_GoBack"/>
      <w:bookmarkEnd w:id="1"/>
      <w:r>
        <w:rPr>
          <w:rFonts w:ascii="Arial Narrow" w:hAnsi="Arial Narrow"/>
          <w:b/>
          <w:bCs/>
          <w:sz w:val="28"/>
          <w:szCs w:val="28"/>
          <w:lang w:val="sr-Cyrl-RS"/>
        </w:rPr>
        <w:t>А</w:t>
      </w:r>
    </w:p>
    <w:p w14:paraId="4224B9CE">
      <w:p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Такмичење у кошарци у конкуренцији ОМЛАДИНАЦА је одржано 12.11.2025.године  у сали Медицинске школе са почетком у 10,00 сати.</w:t>
      </w:r>
    </w:p>
    <w:p w14:paraId="7F17B440">
      <w:pPr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А – ОМЛАДИНЦИ – на такмичењу су учествовале следеће екипе школа:</w:t>
      </w:r>
    </w:p>
    <w:p w14:paraId="61A28607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Вукашин Тарабић, проф.</w:t>
      </w:r>
    </w:p>
    <w:p w14:paraId="24C0BBEF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Техничка школа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Александар Продановић, проф</w:t>
      </w:r>
    </w:p>
    <w:p w14:paraId="04690795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Иван Матић, проф.</w:t>
      </w:r>
    </w:p>
    <w:p w14:paraId="051E0554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Економска школа 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Јасмина Бајић , проф.</w:t>
      </w:r>
    </w:p>
    <w:p w14:paraId="1CF25BFE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Р Е З У Л Т А Т И</w:t>
      </w:r>
    </w:p>
    <w:p w14:paraId="79435914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– коло</w:t>
      </w:r>
    </w:p>
    <w:p w14:paraId="5662CDB0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70 : 50</w:t>
      </w:r>
    </w:p>
    <w:p w14:paraId="220ADEE8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 xml:space="preserve">II – 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коло</w:t>
      </w:r>
    </w:p>
    <w:p w14:paraId="4CF30849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Техничка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46 : 42</w:t>
      </w:r>
    </w:p>
    <w:p w14:paraId="0407051C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Финале</w:t>
      </w:r>
    </w:p>
    <w:p w14:paraId="36F8F130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50 : 32</w:t>
      </w:r>
    </w:p>
    <w:p w14:paraId="2341DCFE">
      <w:pPr>
        <w:ind w:left="360"/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p w14:paraId="4CA88901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</w:p>
    <w:p w14:paraId="5ACF9B6F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МЕДИЦИНСКА ШКОЛА</w:t>
      </w:r>
    </w:p>
    <w:p w14:paraId="6A285F64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</w:p>
    <w:p w14:paraId="48147C15">
      <w:pPr>
        <w:pStyle w:val="4"/>
        <w:numPr>
          <w:ilvl w:val="0"/>
          <w:numId w:val="2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 xml:space="preserve">ТЕХНИЧКА ШКОЛА </w:t>
      </w:r>
    </w:p>
    <w:p w14:paraId="1EE712AD">
      <w:pPr>
        <w:ind w:left="360"/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 xml:space="preserve">Б – ОМЛАДИНКЕ –   </w:t>
      </w:r>
      <w:r>
        <w:rPr>
          <w:rFonts w:ascii="Arial Narrow" w:hAnsi="Arial Narrow"/>
          <w:sz w:val="28"/>
          <w:szCs w:val="28"/>
          <w:lang w:val="sr-Cyrl-RS"/>
        </w:rPr>
        <w:t>такмичењу је одржано 19.11.2025. у сали Медицинске школе и учествовале су  следеће екипе школа:</w:t>
      </w:r>
    </w:p>
    <w:p w14:paraId="5DB00351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Јасмина Бајић, проф.</w:t>
      </w:r>
    </w:p>
    <w:p w14:paraId="55BB548A">
      <w:pPr>
        <w:pStyle w:val="4"/>
        <w:numPr>
          <w:ilvl w:val="0"/>
          <w:numId w:val="3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-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Вукашин Тарабић, проф.</w:t>
      </w:r>
    </w:p>
    <w:p w14:paraId="6235C789">
      <w:pPr>
        <w:ind w:left="360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  <w:lang w:val="sr-Cyrl-RS"/>
        </w:rPr>
        <w:t>Финале</w:t>
      </w:r>
    </w:p>
    <w:p w14:paraId="54BCD0CB">
      <w:pPr>
        <w:pStyle w:val="4"/>
        <w:numPr>
          <w:ilvl w:val="0"/>
          <w:numId w:val="1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: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ab/>
      </w:r>
      <w:r>
        <w:rPr>
          <w:rFonts w:ascii="Arial Narrow" w:hAnsi="Arial Narrow"/>
          <w:sz w:val="28"/>
          <w:szCs w:val="28"/>
          <w:lang w:val="sr-Cyrl-RS"/>
        </w:rPr>
        <w:t>36 : 11</w:t>
      </w:r>
    </w:p>
    <w:p w14:paraId="0DF57822">
      <w:pPr>
        <w:jc w:val="center"/>
        <w:rPr>
          <w:rFonts w:ascii="Arial Narrow" w:hAnsi="Arial Narrow"/>
          <w:b/>
          <w:bCs/>
          <w:sz w:val="28"/>
          <w:szCs w:val="28"/>
          <w:lang w:val="sr-Cyrl-RS"/>
        </w:rPr>
      </w:pPr>
      <w:bookmarkStart w:id="0" w:name="_Hlk213937820"/>
      <w:r>
        <w:rPr>
          <w:rFonts w:ascii="Arial Narrow" w:hAnsi="Arial Narrow"/>
          <w:b/>
          <w:bCs/>
          <w:sz w:val="28"/>
          <w:szCs w:val="28"/>
          <w:lang w:val="sr-Cyrl-RS"/>
        </w:rPr>
        <w:t>П Л А С М А Н</w:t>
      </w:r>
    </w:p>
    <w:bookmarkEnd w:id="0"/>
    <w:p w14:paraId="049D9F20">
      <w:pPr>
        <w:pStyle w:val="4"/>
        <w:numPr>
          <w:ilvl w:val="0"/>
          <w:numId w:val="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УЖИЧКА ГИМНАЗИЈА</w:t>
      </w:r>
    </w:p>
    <w:p w14:paraId="0F41C4F8">
      <w:pPr>
        <w:pStyle w:val="4"/>
        <w:numPr>
          <w:ilvl w:val="0"/>
          <w:numId w:val="4"/>
        </w:numPr>
        <w:rPr>
          <w:rFonts w:ascii="Arial Narrow" w:hAnsi="Arial Narrow"/>
          <w:sz w:val="28"/>
          <w:szCs w:val="28"/>
          <w:lang w:val="sr-Cyrl-RS"/>
        </w:rPr>
      </w:pPr>
      <w:r>
        <w:rPr>
          <w:rFonts w:ascii="Arial Narrow" w:hAnsi="Arial Narrow"/>
          <w:sz w:val="28"/>
          <w:szCs w:val="28"/>
          <w:lang w:val="sr-Cyrl-RS"/>
        </w:rPr>
        <w:t>ЕКОНОМСКА ШКОЛА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40F35"/>
    <w:multiLevelType w:val="multilevel"/>
    <w:tmpl w:val="53A40F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A2C25"/>
    <w:multiLevelType w:val="multilevel"/>
    <w:tmpl w:val="613A2C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BF431A4"/>
    <w:multiLevelType w:val="multilevel"/>
    <w:tmpl w:val="6BF431A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E4FDE"/>
    <w:multiLevelType w:val="multilevel"/>
    <w:tmpl w:val="7A0E4FD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21"/>
    <w:rsid w:val="00131DDF"/>
    <w:rsid w:val="00165507"/>
    <w:rsid w:val="00235EBF"/>
    <w:rsid w:val="003622FC"/>
    <w:rsid w:val="00431A2A"/>
    <w:rsid w:val="005F4B4E"/>
    <w:rsid w:val="006065C7"/>
    <w:rsid w:val="0061684C"/>
    <w:rsid w:val="006F46FC"/>
    <w:rsid w:val="00A10F70"/>
    <w:rsid w:val="00A84AF0"/>
    <w:rsid w:val="00AA73A5"/>
    <w:rsid w:val="00B40538"/>
    <w:rsid w:val="00C94AB3"/>
    <w:rsid w:val="00CB7AA0"/>
    <w:rsid w:val="00D017DD"/>
    <w:rsid w:val="00D127D2"/>
    <w:rsid w:val="00D13B21"/>
    <w:rsid w:val="00DC1570"/>
    <w:rsid w:val="00ED2AD7"/>
    <w:rsid w:val="00F06EE9"/>
    <w:rsid w:val="00FF00B9"/>
    <w:rsid w:val="07A3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266</TotalTime>
  <ScaleCrop>false</ScaleCrop>
  <LinksUpToDate>false</LinksUpToDate>
  <CharactersWithSpaces>923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2025-05-12T12:02:00Z</dcterms:created>
  <dc:creator>Korisnik</dc:creator>
  <cp:lastModifiedBy>Korisnik</cp:lastModifiedBy>
  <dcterms:modified xsi:type="dcterms:W3CDTF">2026-03-10T07:36:09Z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2A1A366ACA2546B6A436E77D31F94291_12</vt:lpwstr>
  </property>
</Properties>
</file>